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D6E5" w14:textId="4F4CE558" w:rsidR="00526F93" w:rsidRDefault="00526F93">
      <w:r>
        <w:t>HPE102 Handelshögskolan 201</w:t>
      </w:r>
      <w:r w:rsidR="00BB65DE">
        <w:t>9</w:t>
      </w:r>
      <w:r w:rsidR="0076190E">
        <w:tab/>
      </w:r>
      <w:r w:rsidR="0076190E">
        <w:tab/>
      </w:r>
      <w:r w:rsidR="0076190E">
        <w:tab/>
      </w:r>
      <w:r w:rsidR="0076190E">
        <w:tab/>
      </w:r>
      <w:r w:rsidR="0076190E">
        <w:tab/>
      </w:r>
      <w:r w:rsidR="00E448F7">
        <w:t>Schema och l</w:t>
      </w:r>
      <w:r w:rsidR="00CE180D">
        <w:t xml:space="preserve">ektionsplan </w:t>
      </w:r>
    </w:p>
    <w:p w14:paraId="54074C44" w14:textId="77777777" w:rsidR="0076190E" w:rsidRDefault="0076190E"/>
    <w:tbl>
      <w:tblPr>
        <w:tblStyle w:val="Tabellrutnt"/>
        <w:tblW w:w="9428" w:type="dxa"/>
        <w:tblLook w:val="04A0" w:firstRow="1" w:lastRow="0" w:firstColumn="1" w:lastColumn="0" w:noHBand="0" w:noVBand="1"/>
      </w:tblPr>
      <w:tblGrid>
        <w:gridCol w:w="375"/>
        <w:gridCol w:w="1157"/>
        <w:gridCol w:w="2714"/>
        <w:gridCol w:w="2379"/>
        <w:gridCol w:w="2803"/>
      </w:tblGrid>
      <w:tr w:rsidR="000100C2" w:rsidRPr="0076190E" w14:paraId="29107778" w14:textId="77777777" w:rsidTr="0076190E">
        <w:trPr>
          <w:trHeight w:val="144"/>
        </w:trPr>
        <w:tc>
          <w:tcPr>
            <w:tcW w:w="1532" w:type="dxa"/>
            <w:gridSpan w:val="2"/>
            <w:shd w:val="clear" w:color="auto" w:fill="FFE599" w:themeFill="accent4" w:themeFillTint="66"/>
            <w:vAlign w:val="center"/>
          </w:tcPr>
          <w:p w14:paraId="439E6282" w14:textId="70CB28FC" w:rsidR="000100C2" w:rsidRPr="0076190E" w:rsidRDefault="000100C2" w:rsidP="00586B56">
            <w:pPr>
              <w:rPr>
                <w:b/>
                <w:sz w:val="20"/>
                <w:szCs w:val="20"/>
              </w:rPr>
            </w:pPr>
            <w:r w:rsidRPr="0076190E">
              <w:rPr>
                <w:b/>
                <w:sz w:val="20"/>
                <w:szCs w:val="20"/>
              </w:rPr>
              <w:t>Kursträff</w:t>
            </w:r>
          </w:p>
        </w:tc>
        <w:tc>
          <w:tcPr>
            <w:tcW w:w="2714" w:type="dxa"/>
            <w:shd w:val="clear" w:color="auto" w:fill="FFE599" w:themeFill="accent4" w:themeFillTint="66"/>
            <w:vAlign w:val="center"/>
          </w:tcPr>
          <w:p w14:paraId="2E35F523" w14:textId="77777777" w:rsidR="000100C2" w:rsidRPr="0076190E" w:rsidRDefault="000100C2" w:rsidP="00586B56">
            <w:pPr>
              <w:rPr>
                <w:b/>
                <w:sz w:val="20"/>
                <w:szCs w:val="20"/>
              </w:rPr>
            </w:pPr>
            <w:r w:rsidRPr="0076190E">
              <w:rPr>
                <w:b/>
                <w:sz w:val="20"/>
                <w:szCs w:val="20"/>
              </w:rPr>
              <w:t>Moment</w:t>
            </w:r>
          </w:p>
        </w:tc>
        <w:tc>
          <w:tcPr>
            <w:tcW w:w="2379" w:type="dxa"/>
            <w:shd w:val="clear" w:color="auto" w:fill="FFE599" w:themeFill="accent4" w:themeFillTint="66"/>
            <w:vAlign w:val="center"/>
          </w:tcPr>
          <w:p w14:paraId="06A34F5E" w14:textId="277D6525" w:rsidR="000100C2" w:rsidRPr="0076190E" w:rsidRDefault="000100C2" w:rsidP="00586B56">
            <w:pPr>
              <w:rPr>
                <w:b/>
                <w:sz w:val="20"/>
                <w:szCs w:val="20"/>
              </w:rPr>
            </w:pPr>
            <w:r w:rsidRPr="0076190E">
              <w:rPr>
                <w:b/>
                <w:sz w:val="20"/>
                <w:szCs w:val="20"/>
              </w:rPr>
              <w:t>Att förbereda/Lämna in</w:t>
            </w:r>
          </w:p>
        </w:tc>
        <w:tc>
          <w:tcPr>
            <w:tcW w:w="2803" w:type="dxa"/>
            <w:shd w:val="clear" w:color="auto" w:fill="FFE599" w:themeFill="accent4" w:themeFillTint="66"/>
            <w:vAlign w:val="center"/>
          </w:tcPr>
          <w:p w14:paraId="42288F5B" w14:textId="77777777" w:rsidR="000100C2" w:rsidRPr="0076190E" w:rsidRDefault="000100C2" w:rsidP="009751F5">
            <w:pPr>
              <w:ind w:right="-429"/>
              <w:rPr>
                <w:b/>
                <w:sz w:val="20"/>
                <w:szCs w:val="20"/>
              </w:rPr>
            </w:pPr>
            <w:r w:rsidRPr="0076190E">
              <w:rPr>
                <w:b/>
                <w:sz w:val="20"/>
                <w:szCs w:val="20"/>
              </w:rPr>
              <w:t>Litteratur</w:t>
            </w:r>
          </w:p>
        </w:tc>
      </w:tr>
      <w:tr w:rsidR="000100C2" w:rsidRPr="0076190E" w14:paraId="54F9AE44" w14:textId="77777777" w:rsidTr="0076190E">
        <w:tc>
          <w:tcPr>
            <w:tcW w:w="375" w:type="dxa"/>
            <w:vMerge w:val="restart"/>
            <w:shd w:val="clear" w:color="auto" w:fill="auto"/>
          </w:tcPr>
          <w:p w14:paraId="5C968A8F" w14:textId="44A61236" w:rsidR="000100C2" w:rsidRPr="0076190E" w:rsidRDefault="000100C2" w:rsidP="006468CF">
            <w:pPr>
              <w:ind w:right="57"/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027390F7" w14:textId="111C3CA0" w:rsidR="00680163" w:rsidRPr="0076190E" w:rsidRDefault="00AE3773" w:rsidP="006468CF">
            <w:pPr>
              <w:ind w:right="57"/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Tors</w:t>
            </w:r>
            <w:r w:rsidR="008A6755" w:rsidRPr="0076190E">
              <w:rPr>
                <w:sz w:val="20"/>
                <w:szCs w:val="20"/>
              </w:rPr>
              <w:t>dag</w:t>
            </w:r>
            <w:r w:rsidR="00680163" w:rsidRPr="0076190E">
              <w:rPr>
                <w:sz w:val="20"/>
                <w:szCs w:val="20"/>
              </w:rPr>
              <w:t xml:space="preserve"> </w:t>
            </w:r>
          </w:p>
          <w:p w14:paraId="77C3EF29" w14:textId="7847D053" w:rsidR="000100C2" w:rsidRPr="0076190E" w:rsidRDefault="00680163" w:rsidP="006468CF">
            <w:pPr>
              <w:ind w:right="57"/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2</w:t>
            </w:r>
            <w:r w:rsidR="008A6755" w:rsidRPr="0076190E">
              <w:rPr>
                <w:sz w:val="20"/>
                <w:szCs w:val="20"/>
              </w:rPr>
              <w:t>4</w:t>
            </w:r>
            <w:r w:rsidRPr="0076190E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2714" w:type="dxa"/>
            <w:shd w:val="clear" w:color="auto" w:fill="auto"/>
          </w:tcPr>
          <w:p w14:paraId="5C349B16" w14:textId="77777777" w:rsidR="000100C2" w:rsidRPr="0076190E" w:rsidRDefault="000100C2" w:rsidP="00141A04">
            <w:pPr>
              <w:ind w:right="57"/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Kursintroduktion</w:t>
            </w:r>
          </w:p>
          <w:p w14:paraId="7CE35441" w14:textId="77777777" w:rsidR="000100C2" w:rsidRPr="0076190E" w:rsidRDefault="000100C2" w:rsidP="00141A04">
            <w:pPr>
              <w:ind w:right="57"/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Deltagarpresentation</w:t>
            </w:r>
          </w:p>
          <w:p w14:paraId="32BAFD6B" w14:textId="1CE3313F" w:rsidR="000100C2" w:rsidRPr="0076190E" w:rsidRDefault="0076190E" w:rsidP="00141A04">
            <w:pPr>
              <w:ind w:right="57"/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Undervisning: </w:t>
            </w:r>
            <w:r w:rsidR="000100C2" w:rsidRPr="0076190E">
              <w:rPr>
                <w:sz w:val="20"/>
                <w:szCs w:val="20"/>
              </w:rPr>
              <w:t>Kursansvaret</w:t>
            </w:r>
          </w:p>
        </w:tc>
        <w:tc>
          <w:tcPr>
            <w:tcW w:w="2379" w:type="dxa"/>
            <w:shd w:val="clear" w:color="auto" w:fill="auto"/>
          </w:tcPr>
          <w:p w14:paraId="4A98BFB9" w14:textId="77777777" w:rsidR="000100C2" w:rsidRPr="0076190E" w:rsidRDefault="000100C2" w:rsidP="006468CF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4A412B0E" w14:textId="1426C46A" w:rsidR="00364406" w:rsidRPr="0076190E" w:rsidRDefault="000100C2" w:rsidP="006468CF">
            <w:pPr>
              <w:ind w:right="57"/>
              <w:rPr>
                <w:sz w:val="20"/>
                <w:szCs w:val="20"/>
                <w:lang w:val="en-US"/>
              </w:rPr>
            </w:pPr>
            <w:r w:rsidRPr="0076190E">
              <w:rPr>
                <w:sz w:val="20"/>
                <w:szCs w:val="20"/>
                <w:lang w:val="en-US"/>
              </w:rPr>
              <w:t>Fry</w:t>
            </w:r>
            <w:r w:rsidR="00CC7D92" w:rsidRPr="0076190E">
              <w:rPr>
                <w:sz w:val="20"/>
                <w:szCs w:val="20"/>
                <w:lang w:val="en-US"/>
              </w:rPr>
              <w:t>,</w:t>
            </w:r>
            <w:r w:rsidRPr="007619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90E">
              <w:rPr>
                <w:sz w:val="20"/>
                <w:szCs w:val="20"/>
                <w:lang w:val="en-US"/>
              </w:rPr>
              <w:t>kap</w:t>
            </w:r>
            <w:proofErr w:type="spellEnd"/>
            <w:r w:rsidRPr="0076190E">
              <w:rPr>
                <w:sz w:val="20"/>
                <w:szCs w:val="20"/>
                <w:lang w:val="en-US"/>
              </w:rPr>
              <w:t xml:space="preserve"> </w:t>
            </w:r>
            <w:r w:rsidR="00C775A6" w:rsidRPr="0076190E">
              <w:rPr>
                <w:sz w:val="20"/>
                <w:szCs w:val="20"/>
                <w:lang w:val="en-US"/>
              </w:rPr>
              <w:t>4-5</w:t>
            </w:r>
          </w:p>
          <w:p w14:paraId="1DD0923F" w14:textId="77777777" w:rsidR="000100C2" w:rsidRPr="0076190E" w:rsidRDefault="000100C2" w:rsidP="006468CF">
            <w:pPr>
              <w:ind w:right="57"/>
              <w:rPr>
                <w:sz w:val="20"/>
                <w:szCs w:val="20"/>
                <w:lang w:val="en-US"/>
              </w:rPr>
            </w:pPr>
            <w:proofErr w:type="spellStart"/>
            <w:r w:rsidRPr="0076190E">
              <w:rPr>
                <w:sz w:val="20"/>
                <w:szCs w:val="20"/>
                <w:lang w:val="en-US"/>
              </w:rPr>
              <w:t>Trowler</w:t>
            </w:r>
            <w:proofErr w:type="spellEnd"/>
            <w:r w:rsidRPr="0076190E">
              <w:rPr>
                <w:sz w:val="20"/>
                <w:szCs w:val="20"/>
                <w:lang w:val="en-US"/>
              </w:rPr>
              <w:t xml:space="preserve"> &amp; Cooper (2002)</w:t>
            </w:r>
          </w:p>
          <w:p w14:paraId="60FFEB7B" w14:textId="08FEDAE3" w:rsidR="000100C2" w:rsidRPr="0076190E" w:rsidRDefault="000100C2" w:rsidP="006468CF">
            <w:pPr>
              <w:ind w:right="57"/>
              <w:rPr>
                <w:sz w:val="20"/>
                <w:szCs w:val="20"/>
                <w:lang w:val="en-US"/>
              </w:rPr>
            </w:pPr>
            <w:r w:rsidRPr="0076190E">
              <w:rPr>
                <w:sz w:val="20"/>
                <w:szCs w:val="20"/>
                <w:lang w:val="en-US"/>
              </w:rPr>
              <w:t xml:space="preserve">Knight &amp; </w:t>
            </w:r>
            <w:proofErr w:type="spellStart"/>
            <w:r w:rsidRPr="0076190E">
              <w:rPr>
                <w:sz w:val="20"/>
                <w:szCs w:val="20"/>
                <w:lang w:val="en-US"/>
              </w:rPr>
              <w:t>Trowler</w:t>
            </w:r>
            <w:proofErr w:type="spellEnd"/>
            <w:r w:rsidRPr="0076190E">
              <w:rPr>
                <w:sz w:val="20"/>
                <w:szCs w:val="20"/>
                <w:lang w:val="en-US"/>
              </w:rPr>
              <w:t xml:space="preserve"> (2000)</w:t>
            </w:r>
          </w:p>
        </w:tc>
      </w:tr>
      <w:tr w:rsidR="000100C2" w:rsidRPr="0076190E" w14:paraId="3689F9A4" w14:textId="77777777" w:rsidTr="0076190E">
        <w:tc>
          <w:tcPr>
            <w:tcW w:w="375" w:type="dxa"/>
            <w:vMerge/>
            <w:shd w:val="clear" w:color="auto" w:fill="auto"/>
          </w:tcPr>
          <w:p w14:paraId="58E6FFEF" w14:textId="77777777" w:rsidR="000100C2" w:rsidRPr="0076190E" w:rsidRDefault="000100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099F45B7" w14:textId="164E678B" w:rsidR="000100C2" w:rsidRPr="0076190E" w:rsidRDefault="000100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4" w:type="dxa"/>
            <w:shd w:val="clear" w:color="auto" w:fill="auto"/>
          </w:tcPr>
          <w:p w14:paraId="008EF5E4" w14:textId="77777777" w:rsidR="000100C2" w:rsidRPr="0076190E" w:rsidRDefault="000100C2" w:rsidP="00141A04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Undervisningstraditioner: allmänt, Handels, historiskt</w:t>
            </w:r>
          </w:p>
          <w:p w14:paraId="112B25C1" w14:textId="3F5429C4" w:rsidR="003C5F59" w:rsidRPr="0076190E" w:rsidRDefault="003C5F59" w:rsidP="00141A04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Normkritisk pedagogik</w:t>
            </w:r>
          </w:p>
          <w:p w14:paraId="3E423D3F" w14:textId="1685946A" w:rsidR="000100C2" w:rsidRPr="0076190E" w:rsidRDefault="000100C2" w:rsidP="00141A04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Presentation av examinations</w:t>
            </w:r>
            <w:r w:rsidR="00400EE5" w:rsidRPr="0076190E">
              <w:rPr>
                <w:sz w:val="20"/>
                <w:szCs w:val="20"/>
              </w:rPr>
              <w:t>-</w:t>
            </w:r>
            <w:r w:rsidRPr="0076190E">
              <w:rPr>
                <w:sz w:val="20"/>
                <w:szCs w:val="20"/>
              </w:rPr>
              <w:t>uppgiften + hemläxa</w:t>
            </w:r>
          </w:p>
        </w:tc>
        <w:tc>
          <w:tcPr>
            <w:tcW w:w="2379" w:type="dxa"/>
            <w:shd w:val="clear" w:color="auto" w:fill="auto"/>
          </w:tcPr>
          <w:p w14:paraId="4C780D27" w14:textId="77777777" w:rsidR="00BB65DE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Diskussion: </w:t>
            </w:r>
          </w:p>
          <w:p w14:paraId="599257FF" w14:textId="6318E0E1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Hur gör vi hos oss? (Undervisningstraditioner,</w:t>
            </w:r>
          </w:p>
          <w:p w14:paraId="0E346378" w14:textId="164C07AE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 ämnets krav</w:t>
            </w:r>
            <w:r w:rsidR="00BB65DE" w:rsidRPr="0076190E">
              <w:rPr>
                <w:sz w:val="20"/>
                <w:szCs w:val="20"/>
              </w:rPr>
              <w:t>, ramvillkor</w:t>
            </w:r>
            <w:r w:rsidRPr="0076190E">
              <w:rPr>
                <w:sz w:val="20"/>
                <w:szCs w:val="20"/>
              </w:rPr>
              <w:t>)</w:t>
            </w:r>
          </w:p>
        </w:tc>
        <w:tc>
          <w:tcPr>
            <w:tcW w:w="2803" w:type="dxa"/>
            <w:shd w:val="clear" w:color="auto" w:fill="auto"/>
          </w:tcPr>
          <w:p w14:paraId="29A758C6" w14:textId="720DA977" w:rsidR="003C5F59" w:rsidRPr="0076190E" w:rsidRDefault="003C5F59">
            <w:pPr>
              <w:rPr>
                <w:sz w:val="20"/>
                <w:szCs w:val="20"/>
              </w:rPr>
            </w:pPr>
            <w:proofErr w:type="spellStart"/>
            <w:r w:rsidRPr="0076190E">
              <w:rPr>
                <w:sz w:val="20"/>
                <w:szCs w:val="20"/>
              </w:rPr>
              <w:t>Kalonaityté</w:t>
            </w:r>
            <w:proofErr w:type="spellEnd"/>
            <w:r w:rsidRPr="0076190E">
              <w:rPr>
                <w:sz w:val="20"/>
                <w:szCs w:val="20"/>
              </w:rPr>
              <w:t xml:space="preserve"> (2014)</w:t>
            </w:r>
          </w:p>
          <w:p w14:paraId="0AD8B44F" w14:textId="46CBFAD1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Biggs (1999)</w:t>
            </w:r>
          </w:p>
        </w:tc>
      </w:tr>
      <w:tr w:rsidR="001840D8" w:rsidRPr="0076190E" w14:paraId="3AAD5D39" w14:textId="77777777" w:rsidTr="0076190E">
        <w:tc>
          <w:tcPr>
            <w:tcW w:w="375" w:type="dxa"/>
            <w:shd w:val="clear" w:color="auto" w:fill="FFF2CC" w:themeFill="accent4" w:themeFillTint="33"/>
          </w:tcPr>
          <w:p w14:paraId="4EE7B676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14:paraId="663AD23B" w14:textId="55FC91E5" w:rsidR="001840D8" w:rsidRPr="0076190E" w:rsidRDefault="000110B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T</w:t>
            </w:r>
            <w:r w:rsidR="00BB65DE" w:rsidRPr="0076190E">
              <w:rPr>
                <w:sz w:val="20"/>
                <w:szCs w:val="20"/>
              </w:rPr>
              <w:t>i</w:t>
            </w:r>
            <w:r w:rsidRPr="0076190E">
              <w:rPr>
                <w:sz w:val="20"/>
                <w:szCs w:val="20"/>
              </w:rPr>
              <w:t xml:space="preserve"> 5</w:t>
            </w:r>
            <w:r w:rsidR="003D7F4D" w:rsidRPr="0076190E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714" w:type="dxa"/>
            <w:shd w:val="clear" w:color="auto" w:fill="FFF2CC" w:themeFill="accent4" w:themeFillTint="33"/>
          </w:tcPr>
          <w:p w14:paraId="79A01079" w14:textId="52FACB73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Deadline</w:t>
            </w:r>
            <w:r w:rsidR="003D7F4D" w:rsidRPr="0076190E">
              <w:rPr>
                <w:sz w:val="20"/>
                <w:szCs w:val="20"/>
              </w:rPr>
              <w:t xml:space="preserve"> 16</w:t>
            </w:r>
            <w:r w:rsidRPr="0076190E">
              <w:rPr>
                <w:sz w:val="20"/>
                <w:szCs w:val="20"/>
              </w:rPr>
              <w:t>:00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0CA4F981" w14:textId="4695E05E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Hemläxa, </w:t>
            </w:r>
            <w:proofErr w:type="spellStart"/>
            <w:r w:rsidRPr="0076190E">
              <w:rPr>
                <w:sz w:val="20"/>
                <w:szCs w:val="20"/>
              </w:rPr>
              <w:t>kursidé</w:t>
            </w:r>
            <w:proofErr w:type="spellEnd"/>
          </w:p>
        </w:tc>
        <w:tc>
          <w:tcPr>
            <w:tcW w:w="2803" w:type="dxa"/>
            <w:shd w:val="clear" w:color="auto" w:fill="FFF2CC" w:themeFill="accent4" w:themeFillTint="33"/>
          </w:tcPr>
          <w:p w14:paraId="300493F8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</w:tr>
      <w:tr w:rsidR="000100C2" w:rsidRPr="0076190E" w14:paraId="26C7A464" w14:textId="77777777" w:rsidTr="009751F5">
        <w:tc>
          <w:tcPr>
            <w:tcW w:w="375" w:type="dxa"/>
            <w:vMerge w:val="restart"/>
          </w:tcPr>
          <w:p w14:paraId="4EF465D2" w14:textId="321571CB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vMerge w:val="restart"/>
          </w:tcPr>
          <w:p w14:paraId="62BD005E" w14:textId="67AE3A20" w:rsidR="00AE3773" w:rsidRPr="0076190E" w:rsidRDefault="00AE3773" w:rsidP="00AE3773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Torsdag</w:t>
            </w:r>
          </w:p>
          <w:p w14:paraId="27DE1C2A" w14:textId="5E1E74FD" w:rsidR="00680163" w:rsidRPr="0076190E" w:rsidRDefault="008A6755" w:rsidP="00AE3773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7</w:t>
            </w:r>
            <w:r w:rsidR="00680163" w:rsidRPr="0076190E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714" w:type="dxa"/>
          </w:tcPr>
          <w:p w14:paraId="0EEB438A" w14:textId="33420B10" w:rsidR="000100C2" w:rsidRPr="0076190E" w:rsidRDefault="003C5F59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Verkstad: Presentera </w:t>
            </w:r>
            <w:proofErr w:type="spellStart"/>
            <w:r w:rsidRPr="0076190E">
              <w:rPr>
                <w:sz w:val="20"/>
                <w:szCs w:val="20"/>
              </w:rPr>
              <w:t>kursidé</w:t>
            </w:r>
            <w:proofErr w:type="spellEnd"/>
            <w:r w:rsidR="00077F98" w:rsidRPr="0076190E">
              <w:rPr>
                <w:sz w:val="20"/>
                <w:szCs w:val="20"/>
              </w:rPr>
              <w:t>. Vad skall studenterna lära sig? - utkast till lärandemål</w:t>
            </w:r>
          </w:p>
        </w:tc>
        <w:tc>
          <w:tcPr>
            <w:tcW w:w="2379" w:type="dxa"/>
          </w:tcPr>
          <w:p w14:paraId="728AB529" w14:textId="069D177A" w:rsidR="000100C2" w:rsidRPr="0076190E" w:rsidRDefault="000100C2">
            <w:pPr>
              <w:rPr>
                <w:sz w:val="20"/>
                <w:szCs w:val="20"/>
              </w:rPr>
            </w:pPr>
            <w:proofErr w:type="spellStart"/>
            <w:r w:rsidRPr="0076190E">
              <w:rPr>
                <w:sz w:val="20"/>
                <w:szCs w:val="20"/>
              </w:rPr>
              <w:t>Kursidé</w:t>
            </w:r>
            <w:proofErr w:type="spellEnd"/>
            <w:r w:rsidRPr="0076190E">
              <w:rPr>
                <w:sz w:val="20"/>
                <w:szCs w:val="20"/>
              </w:rPr>
              <w:t xml:space="preserve"> att arbeta med</w:t>
            </w:r>
            <w:r w:rsidR="00AE0931" w:rsidRPr="0076190E">
              <w:rPr>
                <w:sz w:val="20"/>
                <w:szCs w:val="20"/>
              </w:rPr>
              <w:t>.</w:t>
            </w:r>
          </w:p>
        </w:tc>
        <w:tc>
          <w:tcPr>
            <w:tcW w:w="2803" w:type="dxa"/>
          </w:tcPr>
          <w:p w14:paraId="45ECEA93" w14:textId="77777777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Blooms taxonomi (</w:t>
            </w:r>
            <w:proofErr w:type="spellStart"/>
            <w:r w:rsidRPr="0076190E">
              <w:rPr>
                <w:sz w:val="20"/>
                <w:szCs w:val="20"/>
              </w:rPr>
              <w:t>pdf</w:t>
            </w:r>
            <w:proofErr w:type="spellEnd"/>
            <w:r w:rsidRPr="0076190E">
              <w:rPr>
                <w:sz w:val="20"/>
                <w:szCs w:val="20"/>
              </w:rPr>
              <w:t>)</w:t>
            </w:r>
          </w:p>
          <w:p w14:paraId="139C893C" w14:textId="09209295" w:rsidR="000100C2" w:rsidRPr="0076190E" w:rsidRDefault="00CC7D9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Fry,</w:t>
            </w:r>
            <w:r w:rsidR="000100C2" w:rsidRPr="0076190E">
              <w:rPr>
                <w:sz w:val="20"/>
                <w:szCs w:val="20"/>
              </w:rPr>
              <w:t xml:space="preserve"> kap 6</w:t>
            </w:r>
          </w:p>
          <w:p w14:paraId="4E54D04B" w14:textId="35B97839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Hussey &amp; Smith (2002)</w:t>
            </w:r>
          </w:p>
        </w:tc>
      </w:tr>
      <w:tr w:rsidR="000100C2" w:rsidRPr="0076190E" w14:paraId="5B7863BD" w14:textId="77777777" w:rsidTr="009751F5">
        <w:tc>
          <w:tcPr>
            <w:tcW w:w="375" w:type="dxa"/>
            <w:vMerge/>
          </w:tcPr>
          <w:p w14:paraId="542DED48" w14:textId="5F363A9C" w:rsidR="000100C2" w:rsidRPr="0076190E" w:rsidRDefault="000100C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14:paraId="53FA4D52" w14:textId="10F2F857" w:rsidR="000100C2" w:rsidRPr="0076190E" w:rsidRDefault="000100C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14:paraId="209170AF" w14:textId="069CAB4A" w:rsidR="00BB65DE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Undervisningsformer: värderingar och val</w:t>
            </w:r>
          </w:p>
          <w:p w14:paraId="41A047EC" w14:textId="180F5DE2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Undervisning för lärande:</w:t>
            </w:r>
          </w:p>
          <w:p w14:paraId="44751715" w14:textId="46DA63E9" w:rsidR="000100C2" w:rsidRPr="0076190E" w:rsidRDefault="00BB65DE" w:rsidP="0047030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Med sikte på </w:t>
            </w:r>
            <w:r w:rsidRPr="0076190E">
              <w:rPr>
                <w:i/>
                <w:sz w:val="20"/>
                <w:szCs w:val="20"/>
              </w:rPr>
              <w:t>kursupplägg</w:t>
            </w:r>
            <w:r w:rsidRPr="0076190E">
              <w:rPr>
                <w:sz w:val="20"/>
                <w:szCs w:val="20"/>
              </w:rPr>
              <w:t xml:space="preserve"> och undervisning i </w:t>
            </w:r>
            <w:r w:rsidRPr="0076190E">
              <w:rPr>
                <w:i/>
                <w:sz w:val="20"/>
                <w:szCs w:val="20"/>
              </w:rPr>
              <w:t>större grupper</w:t>
            </w:r>
            <w:r w:rsidRPr="0076190E">
              <w:rPr>
                <w:sz w:val="20"/>
                <w:szCs w:val="20"/>
              </w:rPr>
              <w:t>.</w:t>
            </w:r>
          </w:p>
        </w:tc>
        <w:tc>
          <w:tcPr>
            <w:tcW w:w="2379" w:type="dxa"/>
          </w:tcPr>
          <w:p w14:paraId="5B0367BB" w14:textId="768F2F6A" w:rsidR="000100C2" w:rsidRPr="0076190E" w:rsidRDefault="00EF2D8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Förbered dig</w:t>
            </w:r>
            <w:r w:rsidRPr="0076190E">
              <w:rPr>
                <w:sz w:val="20"/>
                <w:szCs w:val="20"/>
              </w:rPr>
              <w:t>: Fundera på vad du tycker är en riktigt bra utbildning.</w:t>
            </w:r>
          </w:p>
        </w:tc>
        <w:tc>
          <w:tcPr>
            <w:tcW w:w="2803" w:type="dxa"/>
          </w:tcPr>
          <w:p w14:paraId="03A17F56" w14:textId="546752F1" w:rsidR="000100C2" w:rsidRPr="0076190E" w:rsidRDefault="00CC7D92" w:rsidP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Fry, kap 7</w:t>
            </w:r>
          </w:p>
          <w:p w14:paraId="6FB7A315" w14:textId="72F85017" w:rsidR="000100C2" w:rsidRPr="0076190E" w:rsidRDefault="000100C2" w:rsidP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Jackson &amp; </w:t>
            </w:r>
            <w:proofErr w:type="spellStart"/>
            <w:r w:rsidRPr="0076190E">
              <w:rPr>
                <w:sz w:val="20"/>
                <w:szCs w:val="20"/>
              </w:rPr>
              <w:t>Prosser</w:t>
            </w:r>
            <w:proofErr w:type="spellEnd"/>
            <w:r w:rsidRPr="0076190E">
              <w:rPr>
                <w:sz w:val="20"/>
                <w:szCs w:val="20"/>
              </w:rPr>
              <w:t xml:space="preserve"> (1989)</w:t>
            </w:r>
          </w:p>
          <w:p w14:paraId="2CAF4860" w14:textId="77777777" w:rsidR="000100C2" w:rsidRPr="0076190E" w:rsidRDefault="000100C2">
            <w:pPr>
              <w:rPr>
                <w:sz w:val="20"/>
                <w:szCs w:val="20"/>
              </w:rPr>
            </w:pPr>
          </w:p>
        </w:tc>
      </w:tr>
      <w:tr w:rsidR="0076190E" w:rsidRPr="0076190E" w14:paraId="7166460E" w14:textId="77777777" w:rsidTr="0076190E">
        <w:tc>
          <w:tcPr>
            <w:tcW w:w="375" w:type="dxa"/>
            <w:shd w:val="clear" w:color="auto" w:fill="FFF2CC" w:themeFill="accent4" w:themeFillTint="33"/>
          </w:tcPr>
          <w:p w14:paraId="48AC4F33" w14:textId="77777777" w:rsidR="00EF2D8F" w:rsidRPr="0076190E" w:rsidRDefault="00EF2D8F" w:rsidP="006E167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14:paraId="1567362A" w14:textId="01C98788" w:rsidR="00EF2D8F" w:rsidRPr="0076190E" w:rsidRDefault="00EF2D8F" w:rsidP="006E1674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Må </w:t>
            </w:r>
            <w:r w:rsidRPr="0076190E">
              <w:rPr>
                <w:sz w:val="20"/>
                <w:szCs w:val="20"/>
              </w:rPr>
              <w:t>25</w:t>
            </w:r>
            <w:r w:rsidRPr="0076190E">
              <w:rPr>
                <w:sz w:val="20"/>
                <w:szCs w:val="20"/>
              </w:rPr>
              <w:t xml:space="preserve"> </w:t>
            </w:r>
            <w:r w:rsidRPr="0076190E">
              <w:rPr>
                <w:sz w:val="20"/>
                <w:szCs w:val="20"/>
              </w:rPr>
              <w:t>feb</w:t>
            </w:r>
          </w:p>
        </w:tc>
        <w:tc>
          <w:tcPr>
            <w:tcW w:w="2714" w:type="dxa"/>
            <w:shd w:val="clear" w:color="auto" w:fill="FFF2CC" w:themeFill="accent4" w:themeFillTint="33"/>
          </w:tcPr>
          <w:p w14:paraId="3395AC8B" w14:textId="77777777" w:rsidR="00EF2D8F" w:rsidRPr="0076190E" w:rsidRDefault="00EF2D8F" w:rsidP="006E1674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Deadline 16:00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10092EAF" w14:textId="77777777" w:rsidR="00EF2D8F" w:rsidRPr="0076190E" w:rsidRDefault="00EF2D8F" w:rsidP="006E1674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Utkast kursuppgift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14:paraId="4B50AF6A" w14:textId="77777777" w:rsidR="00EF2D8F" w:rsidRPr="0076190E" w:rsidRDefault="00EF2D8F" w:rsidP="006E1674">
            <w:pPr>
              <w:rPr>
                <w:sz w:val="20"/>
                <w:szCs w:val="20"/>
              </w:rPr>
            </w:pPr>
          </w:p>
        </w:tc>
      </w:tr>
      <w:tr w:rsidR="00EF2D8F" w:rsidRPr="0076190E" w14:paraId="6E7E4B63" w14:textId="77777777" w:rsidTr="0076190E">
        <w:tc>
          <w:tcPr>
            <w:tcW w:w="375" w:type="dxa"/>
            <w:shd w:val="clear" w:color="auto" w:fill="auto"/>
          </w:tcPr>
          <w:p w14:paraId="5D00A254" w14:textId="15A893C7" w:rsidR="00EF2D8F" w:rsidRPr="0076190E" w:rsidRDefault="00EF2D8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14499FAD" w14:textId="77777777" w:rsidR="00EF2D8F" w:rsidRPr="0076190E" w:rsidRDefault="00EF2D8F" w:rsidP="00EF2D8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Onsdag</w:t>
            </w:r>
          </w:p>
          <w:p w14:paraId="7C604F26" w14:textId="677F6D23" w:rsidR="00EF2D8F" w:rsidRPr="0076190E" w:rsidRDefault="00EF2D8F" w:rsidP="00EF2D8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27 feb</w:t>
            </w:r>
          </w:p>
        </w:tc>
        <w:tc>
          <w:tcPr>
            <w:tcW w:w="2714" w:type="dxa"/>
            <w:shd w:val="clear" w:color="auto" w:fill="auto"/>
          </w:tcPr>
          <w:p w14:paraId="15C94E75" w14:textId="2D3CAD68" w:rsidR="00EF2D8F" w:rsidRPr="0076190E" w:rsidRDefault="00EF2D8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Verkstad: Lite mer tankar om </w:t>
            </w:r>
            <w:r w:rsidRPr="0076190E">
              <w:rPr>
                <w:i/>
                <w:sz w:val="20"/>
                <w:szCs w:val="20"/>
              </w:rPr>
              <w:t>vad</w:t>
            </w:r>
            <w:r w:rsidRPr="0076190E">
              <w:rPr>
                <w:sz w:val="20"/>
                <w:szCs w:val="20"/>
              </w:rPr>
              <w:t xml:space="preserve"> och studenterna ska lära sig och </w:t>
            </w:r>
            <w:r w:rsidRPr="0076190E">
              <w:rPr>
                <w:i/>
                <w:sz w:val="20"/>
                <w:szCs w:val="20"/>
              </w:rPr>
              <w:t>hur</w:t>
            </w:r>
            <w:r w:rsidRPr="0076190E">
              <w:rPr>
                <w:sz w:val="20"/>
                <w:szCs w:val="20"/>
              </w:rPr>
              <w:t xml:space="preserve"> de ska lära sig det</w:t>
            </w:r>
          </w:p>
        </w:tc>
        <w:tc>
          <w:tcPr>
            <w:tcW w:w="2379" w:type="dxa"/>
            <w:shd w:val="clear" w:color="auto" w:fill="auto"/>
          </w:tcPr>
          <w:p w14:paraId="66D39679" w14:textId="77777777" w:rsidR="00EF2D8F" w:rsidRPr="0076190E" w:rsidRDefault="00EF2D8F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5E409418" w14:textId="77777777" w:rsidR="00EF2D8F" w:rsidRPr="0076190E" w:rsidRDefault="00EF2D8F" w:rsidP="001840D8">
            <w:pPr>
              <w:rPr>
                <w:sz w:val="20"/>
                <w:szCs w:val="20"/>
              </w:rPr>
            </w:pPr>
          </w:p>
        </w:tc>
      </w:tr>
      <w:tr w:rsidR="0076190E" w:rsidRPr="0076190E" w14:paraId="33F830A4" w14:textId="77777777" w:rsidTr="0076190E">
        <w:tc>
          <w:tcPr>
            <w:tcW w:w="375" w:type="dxa"/>
            <w:vMerge w:val="restart"/>
            <w:shd w:val="clear" w:color="auto" w:fill="auto"/>
          </w:tcPr>
          <w:p w14:paraId="4AA3F60C" w14:textId="26047FD3" w:rsidR="00DA5FE8" w:rsidRPr="0076190E" w:rsidRDefault="00DA5FE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auto"/>
          </w:tcPr>
          <w:p w14:paraId="349733D6" w14:textId="647915E3" w:rsidR="00DA5FE8" w:rsidRPr="0076190E" w:rsidRDefault="00DA5FE8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69EE9A9D" w14:textId="77777777" w:rsidR="00DA5FE8" w:rsidRPr="0076190E" w:rsidRDefault="00DA5FE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Undervisning för lärande:</w:t>
            </w:r>
          </w:p>
          <w:p w14:paraId="27AC5AFB" w14:textId="66925F4F" w:rsidR="00DA5FE8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Med sikte på undervisning i </w:t>
            </w:r>
            <w:r w:rsidRPr="0076190E">
              <w:rPr>
                <w:i/>
                <w:sz w:val="20"/>
                <w:szCs w:val="20"/>
              </w:rPr>
              <w:t>mindre grupper</w:t>
            </w:r>
            <w:r w:rsidRPr="0076190E">
              <w:rPr>
                <w:sz w:val="20"/>
                <w:szCs w:val="20"/>
              </w:rPr>
              <w:t>; s</w:t>
            </w:r>
            <w:r w:rsidR="00DA5FE8" w:rsidRPr="0076190E">
              <w:rPr>
                <w:sz w:val="20"/>
                <w:szCs w:val="20"/>
              </w:rPr>
              <w:t>eminariet och grupparbeten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1A2B188B" w14:textId="08230C47" w:rsidR="00DA5FE8" w:rsidRPr="0076190E" w:rsidRDefault="00DA5FE8">
            <w:pPr>
              <w:rPr>
                <w:color w:val="FF0000"/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Förbered dig genom att tänka igenom dina egna erfarenheter av olika lärsituationer.</w:t>
            </w:r>
          </w:p>
        </w:tc>
        <w:tc>
          <w:tcPr>
            <w:tcW w:w="2803" w:type="dxa"/>
            <w:shd w:val="clear" w:color="auto" w:fill="auto"/>
          </w:tcPr>
          <w:p w14:paraId="288A3FA6" w14:textId="411ED24E" w:rsidR="00DA5FE8" w:rsidRPr="0076190E" w:rsidRDefault="00DA5FE8" w:rsidP="001840D8">
            <w:pPr>
              <w:rPr>
                <w:sz w:val="20"/>
                <w:szCs w:val="20"/>
                <w:lang w:val="en-US"/>
              </w:rPr>
            </w:pPr>
            <w:r w:rsidRPr="0076190E">
              <w:rPr>
                <w:sz w:val="20"/>
                <w:szCs w:val="20"/>
                <w:lang w:val="en-US"/>
              </w:rPr>
              <w:t>Fry</w:t>
            </w:r>
            <w:r w:rsidR="00E41EB4" w:rsidRPr="007619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1EB4" w:rsidRPr="0076190E">
              <w:rPr>
                <w:sz w:val="20"/>
                <w:szCs w:val="20"/>
                <w:lang w:val="en-US"/>
              </w:rPr>
              <w:t>kap</w:t>
            </w:r>
            <w:proofErr w:type="spellEnd"/>
            <w:r w:rsidR="00E41EB4" w:rsidRPr="0076190E">
              <w:rPr>
                <w:sz w:val="20"/>
                <w:szCs w:val="20"/>
                <w:lang w:val="en-US"/>
              </w:rPr>
              <w:t xml:space="preserve"> 7</w:t>
            </w:r>
          </w:p>
          <w:p w14:paraId="55410BAC" w14:textId="77777777" w:rsidR="00DA5FE8" w:rsidRPr="0076190E" w:rsidRDefault="00DA5FE8" w:rsidP="001840D8">
            <w:pPr>
              <w:rPr>
                <w:sz w:val="20"/>
                <w:szCs w:val="20"/>
                <w:lang w:val="en-US"/>
              </w:rPr>
            </w:pPr>
            <w:r w:rsidRPr="0076190E">
              <w:rPr>
                <w:sz w:val="20"/>
                <w:szCs w:val="20"/>
                <w:lang w:val="en-US"/>
              </w:rPr>
              <w:t>Biggs (1999)</w:t>
            </w:r>
          </w:p>
          <w:p w14:paraId="0259394F" w14:textId="3150819F" w:rsidR="00DA5FE8" w:rsidRPr="0076190E" w:rsidRDefault="00DA5FE8">
            <w:pPr>
              <w:rPr>
                <w:sz w:val="20"/>
                <w:szCs w:val="20"/>
                <w:lang w:val="en-US"/>
              </w:rPr>
            </w:pPr>
            <w:r w:rsidRPr="0076190E">
              <w:rPr>
                <w:sz w:val="20"/>
                <w:szCs w:val="20"/>
                <w:lang w:val="en-US"/>
              </w:rPr>
              <w:t xml:space="preserve">Hattie &amp; </w:t>
            </w:r>
            <w:proofErr w:type="spellStart"/>
            <w:r w:rsidRPr="0076190E">
              <w:rPr>
                <w:sz w:val="20"/>
                <w:szCs w:val="20"/>
                <w:lang w:val="en-US"/>
              </w:rPr>
              <w:t>Timberley</w:t>
            </w:r>
            <w:proofErr w:type="spellEnd"/>
            <w:r w:rsidRPr="0076190E">
              <w:rPr>
                <w:sz w:val="20"/>
                <w:szCs w:val="20"/>
                <w:lang w:val="en-US"/>
              </w:rPr>
              <w:t xml:space="preserve"> (2007)</w:t>
            </w:r>
          </w:p>
        </w:tc>
      </w:tr>
      <w:tr w:rsidR="0076190E" w:rsidRPr="0076190E" w14:paraId="3D2EF811" w14:textId="77777777" w:rsidTr="0076190E">
        <w:tc>
          <w:tcPr>
            <w:tcW w:w="375" w:type="dxa"/>
            <w:vMerge/>
            <w:shd w:val="clear" w:color="auto" w:fill="auto"/>
          </w:tcPr>
          <w:p w14:paraId="4C8A7F7E" w14:textId="6AB3DEA3" w:rsidR="00DA5FE8" w:rsidRPr="0076190E" w:rsidRDefault="00DA5F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536ECC1C" w14:textId="0F22FE82" w:rsidR="00DA5FE8" w:rsidRPr="0076190E" w:rsidRDefault="00DA5F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4" w:type="dxa"/>
            <w:shd w:val="clear" w:color="auto" w:fill="auto"/>
          </w:tcPr>
          <w:p w14:paraId="5C99386B" w14:textId="10FB0A45" w:rsidR="00DA5FE8" w:rsidRPr="0076190E" w:rsidRDefault="00DA5FE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Undervisningsformer: värderingar och val</w:t>
            </w:r>
            <w:r w:rsidR="00BB65DE" w:rsidRPr="0076190E">
              <w:rPr>
                <w:sz w:val="20"/>
                <w:szCs w:val="20"/>
              </w:rPr>
              <w:t xml:space="preserve"> (igen)</w:t>
            </w:r>
          </w:p>
        </w:tc>
        <w:tc>
          <w:tcPr>
            <w:tcW w:w="2379" w:type="dxa"/>
            <w:vMerge/>
            <w:shd w:val="clear" w:color="auto" w:fill="auto"/>
          </w:tcPr>
          <w:p w14:paraId="7D165070" w14:textId="77777777" w:rsidR="00DA5FE8" w:rsidRPr="0076190E" w:rsidRDefault="00DA5FE8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5C18C448" w14:textId="7F8B23AD" w:rsidR="00DA5FE8" w:rsidRPr="0076190E" w:rsidRDefault="00DA5FE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Fry, kap </w:t>
            </w:r>
            <w:proofErr w:type="gramStart"/>
            <w:r w:rsidRPr="0076190E">
              <w:rPr>
                <w:sz w:val="20"/>
                <w:szCs w:val="20"/>
              </w:rPr>
              <w:t>9-12</w:t>
            </w:r>
            <w:proofErr w:type="gramEnd"/>
          </w:p>
        </w:tc>
      </w:tr>
      <w:tr w:rsidR="001840D8" w:rsidRPr="0076190E" w14:paraId="21959876" w14:textId="77777777" w:rsidTr="0076190E">
        <w:tc>
          <w:tcPr>
            <w:tcW w:w="375" w:type="dxa"/>
            <w:shd w:val="clear" w:color="auto" w:fill="FFF2CC" w:themeFill="accent4" w:themeFillTint="33"/>
          </w:tcPr>
          <w:p w14:paraId="449AA275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14:paraId="56A36040" w14:textId="720CE438" w:rsidR="001840D8" w:rsidRPr="0076190E" w:rsidRDefault="00BB65DE" w:rsidP="009751F5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Må 11</w:t>
            </w:r>
            <w:r w:rsidR="009751F5" w:rsidRPr="0076190E">
              <w:rPr>
                <w:sz w:val="20"/>
                <w:szCs w:val="20"/>
              </w:rPr>
              <w:t xml:space="preserve"> </w:t>
            </w:r>
            <w:r w:rsidR="003D7F4D" w:rsidRPr="0076190E">
              <w:rPr>
                <w:sz w:val="20"/>
                <w:szCs w:val="20"/>
              </w:rPr>
              <w:t>mar</w:t>
            </w:r>
          </w:p>
        </w:tc>
        <w:tc>
          <w:tcPr>
            <w:tcW w:w="2714" w:type="dxa"/>
            <w:shd w:val="clear" w:color="auto" w:fill="FFF2CC" w:themeFill="accent4" w:themeFillTint="33"/>
          </w:tcPr>
          <w:p w14:paraId="54B056C8" w14:textId="3020C143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Deadline</w:t>
            </w:r>
            <w:r w:rsidR="003D7F4D" w:rsidRPr="0076190E">
              <w:rPr>
                <w:sz w:val="20"/>
                <w:szCs w:val="20"/>
              </w:rPr>
              <w:t xml:space="preserve"> 16</w:t>
            </w:r>
            <w:r w:rsidRPr="0076190E">
              <w:rPr>
                <w:sz w:val="20"/>
                <w:szCs w:val="20"/>
              </w:rPr>
              <w:t>:00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0BFE2734" w14:textId="3AE025D2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Utkast kursuppgift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14:paraId="3032A2A0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</w:tr>
      <w:tr w:rsidR="00AE0931" w:rsidRPr="0076190E" w14:paraId="0493EE1F" w14:textId="77777777" w:rsidTr="009751F5">
        <w:tc>
          <w:tcPr>
            <w:tcW w:w="375" w:type="dxa"/>
            <w:vMerge w:val="restart"/>
          </w:tcPr>
          <w:p w14:paraId="5D4E06A8" w14:textId="58A780D7" w:rsidR="00AE0931" w:rsidRPr="0076190E" w:rsidRDefault="00AE0931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vMerge w:val="restart"/>
          </w:tcPr>
          <w:p w14:paraId="041452D9" w14:textId="757ED98F" w:rsidR="00AE0931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Torsdag</w:t>
            </w:r>
          </w:p>
          <w:p w14:paraId="4A609F9A" w14:textId="6C3CD9DD" w:rsidR="00AE0931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14</w:t>
            </w:r>
            <w:r w:rsidR="00AE0931" w:rsidRPr="0076190E">
              <w:rPr>
                <w:sz w:val="20"/>
                <w:szCs w:val="20"/>
              </w:rPr>
              <w:t xml:space="preserve"> mar</w:t>
            </w:r>
            <w:r w:rsidRPr="0076190E">
              <w:rPr>
                <w:sz w:val="20"/>
                <w:szCs w:val="20"/>
              </w:rPr>
              <w:t>s</w:t>
            </w:r>
          </w:p>
          <w:p w14:paraId="2E5EDCD3" w14:textId="2F3F13DF" w:rsidR="00AE0931" w:rsidRPr="0076190E" w:rsidRDefault="00AE0931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14:paraId="084A457A" w14:textId="74B02219" w:rsidR="00AE0931" w:rsidRPr="0076190E" w:rsidRDefault="00B401D6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Verkstad: Lärak</w:t>
            </w:r>
            <w:r w:rsidR="00AE0931" w:rsidRPr="0076190E">
              <w:rPr>
                <w:sz w:val="20"/>
                <w:szCs w:val="20"/>
              </w:rPr>
              <w:t>tiviteter</w:t>
            </w:r>
          </w:p>
        </w:tc>
        <w:tc>
          <w:tcPr>
            <w:tcW w:w="2379" w:type="dxa"/>
            <w:vMerge w:val="restart"/>
          </w:tcPr>
          <w:p w14:paraId="2457FCFD" w14:textId="014D1EA4" w:rsidR="00AE0931" w:rsidRPr="0076190E" w:rsidRDefault="00AE0931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Första utkast till uppgiften. Det ska i möjligaste mån vara en helhet men fokus skall ligga på läraktiviteter.</w:t>
            </w:r>
          </w:p>
        </w:tc>
        <w:tc>
          <w:tcPr>
            <w:tcW w:w="2803" w:type="dxa"/>
          </w:tcPr>
          <w:p w14:paraId="5E913B11" w14:textId="77777777" w:rsidR="00AE0931" w:rsidRPr="0076190E" w:rsidRDefault="00AE0931">
            <w:pPr>
              <w:rPr>
                <w:sz w:val="20"/>
                <w:szCs w:val="20"/>
              </w:rPr>
            </w:pPr>
          </w:p>
        </w:tc>
      </w:tr>
      <w:tr w:rsidR="00AE0931" w:rsidRPr="0076190E" w14:paraId="6B944AE4" w14:textId="77777777" w:rsidTr="009751F5">
        <w:tc>
          <w:tcPr>
            <w:tcW w:w="375" w:type="dxa"/>
            <w:vMerge/>
          </w:tcPr>
          <w:p w14:paraId="74A71444" w14:textId="1ABAFE30" w:rsidR="00AE0931" w:rsidRPr="0076190E" w:rsidRDefault="00AE093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14:paraId="3530A75E" w14:textId="15623C11" w:rsidR="00AE0931" w:rsidRPr="0076190E" w:rsidRDefault="00AE0931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14:paraId="26918962" w14:textId="7F02CE1C" w:rsidR="00AE0931" w:rsidRPr="0076190E" w:rsidRDefault="00AE0931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Examination för lärande</w:t>
            </w:r>
          </w:p>
        </w:tc>
        <w:tc>
          <w:tcPr>
            <w:tcW w:w="2379" w:type="dxa"/>
            <w:vMerge/>
          </w:tcPr>
          <w:p w14:paraId="38502BF9" w14:textId="17E49FB5" w:rsidR="00AE0931" w:rsidRPr="0076190E" w:rsidRDefault="00AE09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03" w:type="dxa"/>
          </w:tcPr>
          <w:p w14:paraId="59C8535E" w14:textId="77777777" w:rsidR="00AE0931" w:rsidRPr="0076190E" w:rsidRDefault="00AE09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6190E">
              <w:rPr>
                <w:sz w:val="20"/>
                <w:szCs w:val="20"/>
                <w:lang w:val="en-US"/>
              </w:rPr>
              <w:t>Boud</w:t>
            </w:r>
            <w:proofErr w:type="spellEnd"/>
            <w:r w:rsidRPr="0076190E">
              <w:rPr>
                <w:sz w:val="20"/>
                <w:szCs w:val="20"/>
                <w:lang w:val="en-US"/>
              </w:rPr>
              <w:t xml:space="preserve"> (1997)</w:t>
            </w:r>
          </w:p>
          <w:p w14:paraId="4402D9B6" w14:textId="77777777" w:rsidR="00AE0931" w:rsidRPr="0076190E" w:rsidRDefault="00AE0931">
            <w:pPr>
              <w:rPr>
                <w:sz w:val="20"/>
                <w:szCs w:val="20"/>
                <w:lang w:val="en-US"/>
              </w:rPr>
            </w:pPr>
            <w:r w:rsidRPr="0076190E">
              <w:rPr>
                <w:sz w:val="20"/>
                <w:szCs w:val="20"/>
                <w:lang w:val="en-US"/>
              </w:rPr>
              <w:t>Gipps (1999)</w:t>
            </w:r>
          </w:p>
          <w:p w14:paraId="555FE635" w14:textId="77777777" w:rsidR="00AE0931" w:rsidRPr="0076190E" w:rsidRDefault="00AE0931">
            <w:pPr>
              <w:rPr>
                <w:sz w:val="20"/>
                <w:szCs w:val="20"/>
                <w:lang w:val="en-US"/>
              </w:rPr>
            </w:pPr>
            <w:r w:rsidRPr="0076190E">
              <w:rPr>
                <w:sz w:val="20"/>
                <w:szCs w:val="20"/>
                <w:lang w:val="en-US"/>
              </w:rPr>
              <w:t xml:space="preserve">Hattie &amp; </w:t>
            </w:r>
            <w:proofErr w:type="spellStart"/>
            <w:r w:rsidRPr="0076190E">
              <w:rPr>
                <w:sz w:val="20"/>
                <w:szCs w:val="20"/>
                <w:lang w:val="en-US"/>
              </w:rPr>
              <w:t>Timberley</w:t>
            </w:r>
            <w:proofErr w:type="spellEnd"/>
            <w:r w:rsidRPr="0076190E">
              <w:rPr>
                <w:sz w:val="20"/>
                <w:szCs w:val="20"/>
                <w:lang w:val="en-US"/>
              </w:rPr>
              <w:t xml:space="preserve"> (2007)</w:t>
            </w:r>
          </w:p>
          <w:p w14:paraId="7A661685" w14:textId="77777777" w:rsidR="00AE0931" w:rsidRPr="0076190E" w:rsidRDefault="00AE09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6190E">
              <w:rPr>
                <w:sz w:val="20"/>
                <w:szCs w:val="20"/>
                <w:lang w:val="en-US"/>
              </w:rPr>
              <w:t>NSHU</w:t>
            </w:r>
            <w:proofErr w:type="spellEnd"/>
            <w:r w:rsidRPr="0076190E">
              <w:rPr>
                <w:sz w:val="20"/>
                <w:szCs w:val="20"/>
                <w:lang w:val="en-US"/>
              </w:rPr>
              <w:t xml:space="preserve"> (2010)</w:t>
            </w:r>
          </w:p>
          <w:p w14:paraId="76B3D236" w14:textId="3C0FB938" w:rsidR="00AE0931" w:rsidRPr="0076190E" w:rsidRDefault="00AE0931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Spiller (2009)</w:t>
            </w:r>
          </w:p>
        </w:tc>
      </w:tr>
      <w:tr w:rsidR="001840D8" w:rsidRPr="0076190E" w14:paraId="5EAE5C77" w14:textId="77777777" w:rsidTr="0076190E">
        <w:tc>
          <w:tcPr>
            <w:tcW w:w="375" w:type="dxa"/>
            <w:shd w:val="clear" w:color="auto" w:fill="FFF2CC" w:themeFill="accent4" w:themeFillTint="33"/>
          </w:tcPr>
          <w:p w14:paraId="3ED18F7F" w14:textId="144CE3B3" w:rsidR="001840D8" w:rsidRPr="0076190E" w:rsidRDefault="001840D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14:paraId="3BFDEA9F" w14:textId="29A37157" w:rsidR="001840D8" w:rsidRPr="0076190E" w:rsidRDefault="009751F5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Må </w:t>
            </w:r>
            <w:r w:rsidR="00BB65DE" w:rsidRPr="0076190E">
              <w:rPr>
                <w:sz w:val="20"/>
                <w:szCs w:val="20"/>
              </w:rPr>
              <w:t>8</w:t>
            </w:r>
            <w:r w:rsidR="004E01EA" w:rsidRPr="0076190E">
              <w:rPr>
                <w:sz w:val="20"/>
                <w:szCs w:val="20"/>
              </w:rPr>
              <w:t xml:space="preserve"> apr</w:t>
            </w:r>
            <w:r w:rsidR="0076190E">
              <w:rPr>
                <w:sz w:val="20"/>
                <w:szCs w:val="20"/>
              </w:rPr>
              <w:t>il</w:t>
            </w:r>
          </w:p>
        </w:tc>
        <w:tc>
          <w:tcPr>
            <w:tcW w:w="2714" w:type="dxa"/>
            <w:shd w:val="clear" w:color="auto" w:fill="FFF2CC" w:themeFill="accent4" w:themeFillTint="33"/>
          </w:tcPr>
          <w:p w14:paraId="171EA0C5" w14:textId="4C7A3586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Deadline</w:t>
            </w:r>
            <w:r w:rsidR="003D7F4D" w:rsidRPr="0076190E">
              <w:rPr>
                <w:sz w:val="20"/>
                <w:szCs w:val="20"/>
              </w:rPr>
              <w:t xml:space="preserve"> 16</w:t>
            </w:r>
            <w:r w:rsidRPr="0076190E">
              <w:rPr>
                <w:sz w:val="20"/>
                <w:szCs w:val="20"/>
              </w:rPr>
              <w:t>:00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0D0A609D" w14:textId="0E6C98A6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Utkast kursuppgift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14:paraId="62291F9B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</w:tr>
      <w:tr w:rsidR="00C07DDF" w:rsidRPr="0076190E" w14:paraId="75D05F29" w14:textId="77777777" w:rsidTr="0076190E">
        <w:tc>
          <w:tcPr>
            <w:tcW w:w="375" w:type="dxa"/>
            <w:vMerge w:val="restart"/>
            <w:shd w:val="clear" w:color="auto" w:fill="auto"/>
          </w:tcPr>
          <w:p w14:paraId="3C5104D6" w14:textId="798B3F83" w:rsidR="00C07DDF" w:rsidRPr="0076190E" w:rsidRDefault="00C07DDF" w:rsidP="00591E4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79126396" w14:textId="3D9EBA95" w:rsidR="00C07DDF" w:rsidRPr="0076190E" w:rsidRDefault="00BB65DE" w:rsidP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Onsdag</w:t>
            </w:r>
          </w:p>
          <w:p w14:paraId="330DD4FE" w14:textId="0197A361" w:rsidR="00C07DDF" w:rsidRPr="0076190E" w:rsidRDefault="00BB65DE" w:rsidP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10 april</w:t>
            </w:r>
          </w:p>
        </w:tc>
        <w:tc>
          <w:tcPr>
            <w:tcW w:w="2714" w:type="dxa"/>
            <w:shd w:val="clear" w:color="auto" w:fill="auto"/>
          </w:tcPr>
          <w:p w14:paraId="06F1DD78" w14:textId="7E8774B1" w:rsidR="00C07DDF" w:rsidRPr="0076190E" w:rsidRDefault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Normkritisk Pedagogik</w:t>
            </w:r>
          </w:p>
          <w:p w14:paraId="07C9EC62" w14:textId="77777777" w:rsidR="00C07DDF" w:rsidRPr="0076190E" w:rsidRDefault="00C07DDF">
            <w:pPr>
              <w:rPr>
                <w:sz w:val="20"/>
                <w:szCs w:val="20"/>
              </w:rPr>
            </w:pPr>
          </w:p>
          <w:p w14:paraId="028817DE" w14:textId="77777777" w:rsidR="00C07DDF" w:rsidRPr="0076190E" w:rsidRDefault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Kursplaner: </w:t>
            </w:r>
          </w:p>
          <w:p w14:paraId="5E943A09" w14:textId="3A085EBD" w:rsidR="00C07DDF" w:rsidRPr="0076190E" w:rsidRDefault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lärandemål och regler</w:t>
            </w:r>
          </w:p>
          <w:p w14:paraId="34B0D84F" w14:textId="26040031" w:rsidR="00C07DDF" w:rsidRPr="0076190E" w:rsidRDefault="00C07DDF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14:paraId="7C189A8B" w14:textId="77777777" w:rsidR="00C07DDF" w:rsidRPr="0076190E" w:rsidRDefault="00C07DDF" w:rsidP="002A656B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Handledning för kursplanerevidering.</w:t>
            </w:r>
          </w:p>
          <w:p w14:paraId="7F6725D6" w14:textId="56EDB936" w:rsidR="00C07DDF" w:rsidRPr="0076190E" w:rsidRDefault="00C07DDF" w:rsidP="002A656B">
            <w:pPr>
              <w:rPr>
                <w:sz w:val="20"/>
                <w:szCs w:val="20"/>
                <w:highlight w:val="yellow"/>
              </w:rPr>
            </w:pPr>
            <w:r w:rsidRPr="0076190E">
              <w:rPr>
                <w:sz w:val="20"/>
                <w:szCs w:val="20"/>
              </w:rPr>
              <w:t>Föreskrifter för innehåll i kurs och utbildningsplaner.</w:t>
            </w:r>
          </w:p>
        </w:tc>
        <w:tc>
          <w:tcPr>
            <w:tcW w:w="2803" w:type="dxa"/>
            <w:shd w:val="clear" w:color="auto" w:fill="auto"/>
          </w:tcPr>
          <w:p w14:paraId="7043D5D4" w14:textId="3705AABD" w:rsidR="00C07DDF" w:rsidRPr="0076190E" w:rsidRDefault="00C07DDF">
            <w:pPr>
              <w:rPr>
                <w:sz w:val="20"/>
                <w:szCs w:val="20"/>
              </w:rPr>
            </w:pPr>
            <w:proofErr w:type="spellStart"/>
            <w:r w:rsidRPr="0076190E">
              <w:rPr>
                <w:sz w:val="20"/>
                <w:szCs w:val="20"/>
              </w:rPr>
              <w:t>Kalonaityté</w:t>
            </w:r>
            <w:proofErr w:type="spellEnd"/>
            <w:r w:rsidRPr="0076190E">
              <w:rPr>
                <w:sz w:val="20"/>
                <w:szCs w:val="20"/>
              </w:rPr>
              <w:t xml:space="preserve"> (2014)</w:t>
            </w:r>
            <w:bookmarkStart w:id="0" w:name="_GoBack"/>
            <w:bookmarkEnd w:id="0"/>
          </w:p>
          <w:p w14:paraId="4FE60BDE" w14:textId="3A3B95BF" w:rsidR="00C07DDF" w:rsidRPr="0076190E" w:rsidRDefault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HL och HF, NSU (2006)</w:t>
            </w:r>
          </w:p>
          <w:p w14:paraId="33238C76" w14:textId="0FA94D15" w:rsidR="00C07DDF" w:rsidRPr="0076190E" w:rsidRDefault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GU:s styrdokument för kursplan, examination, regler för studier. (se GUL)</w:t>
            </w:r>
          </w:p>
        </w:tc>
      </w:tr>
      <w:tr w:rsidR="00C07DDF" w:rsidRPr="0076190E" w14:paraId="5A072F80" w14:textId="77777777" w:rsidTr="0076190E">
        <w:tc>
          <w:tcPr>
            <w:tcW w:w="375" w:type="dxa"/>
            <w:vMerge/>
            <w:shd w:val="clear" w:color="auto" w:fill="auto"/>
          </w:tcPr>
          <w:p w14:paraId="33B0E3E3" w14:textId="687E3062" w:rsidR="00C07DDF" w:rsidRPr="0076190E" w:rsidRDefault="00C07DD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4233C5B" w14:textId="194EA4BB" w:rsidR="00C07DDF" w:rsidRPr="0076190E" w:rsidRDefault="00C07DDF" w:rsidP="00C07DD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76CF2E12" w14:textId="6C72FA82" w:rsidR="00C07DDF" w:rsidRPr="0076190E" w:rsidRDefault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Verkstad: Examination</w:t>
            </w:r>
          </w:p>
        </w:tc>
        <w:tc>
          <w:tcPr>
            <w:tcW w:w="2379" w:type="dxa"/>
            <w:shd w:val="clear" w:color="auto" w:fill="auto"/>
          </w:tcPr>
          <w:p w14:paraId="05275F87" w14:textId="77777777" w:rsidR="00C07DDF" w:rsidRPr="0076190E" w:rsidRDefault="00C07DDF" w:rsidP="002A656B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5288829A" w14:textId="01F1D2A9" w:rsidR="00C07DDF" w:rsidRPr="0076190E" w:rsidRDefault="00C07DDF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Hussey &amp; Smith (2002)</w:t>
            </w:r>
          </w:p>
        </w:tc>
      </w:tr>
      <w:tr w:rsidR="001840D8" w:rsidRPr="0076190E" w14:paraId="424C951D" w14:textId="77777777" w:rsidTr="0076190E">
        <w:tc>
          <w:tcPr>
            <w:tcW w:w="375" w:type="dxa"/>
            <w:shd w:val="clear" w:color="auto" w:fill="FFF2CC" w:themeFill="accent4" w:themeFillTint="33"/>
          </w:tcPr>
          <w:p w14:paraId="4C59CF23" w14:textId="77834867" w:rsidR="001840D8" w:rsidRPr="0076190E" w:rsidRDefault="001840D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14:paraId="73B4C591" w14:textId="6DE28BB5" w:rsidR="001840D8" w:rsidRPr="0076190E" w:rsidRDefault="00BB65DE" w:rsidP="004E01EA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Ti</w:t>
            </w:r>
            <w:r w:rsidR="009751F5" w:rsidRPr="0076190E">
              <w:rPr>
                <w:sz w:val="20"/>
                <w:szCs w:val="20"/>
              </w:rPr>
              <w:t xml:space="preserve"> </w:t>
            </w:r>
            <w:r w:rsidRPr="0076190E">
              <w:rPr>
                <w:sz w:val="20"/>
                <w:szCs w:val="20"/>
              </w:rPr>
              <w:t>23</w:t>
            </w:r>
            <w:r w:rsidR="0076190E">
              <w:rPr>
                <w:sz w:val="20"/>
                <w:szCs w:val="20"/>
              </w:rPr>
              <w:t xml:space="preserve"> </w:t>
            </w:r>
            <w:r w:rsidR="004E01EA" w:rsidRPr="0076190E">
              <w:rPr>
                <w:sz w:val="20"/>
                <w:szCs w:val="20"/>
              </w:rPr>
              <w:t>apr</w:t>
            </w:r>
            <w:r w:rsidR="0076190E">
              <w:rPr>
                <w:sz w:val="20"/>
                <w:szCs w:val="20"/>
              </w:rPr>
              <w:t>il</w:t>
            </w:r>
          </w:p>
        </w:tc>
        <w:tc>
          <w:tcPr>
            <w:tcW w:w="2714" w:type="dxa"/>
            <w:shd w:val="clear" w:color="auto" w:fill="FFF2CC" w:themeFill="accent4" w:themeFillTint="33"/>
          </w:tcPr>
          <w:p w14:paraId="790C425C" w14:textId="2B853BB6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Deadline</w:t>
            </w:r>
            <w:r w:rsidR="003D7F4D" w:rsidRPr="0076190E">
              <w:rPr>
                <w:sz w:val="20"/>
                <w:szCs w:val="20"/>
              </w:rPr>
              <w:t xml:space="preserve"> 16</w:t>
            </w:r>
            <w:r w:rsidRPr="0076190E">
              <w:rPr>
                <w:sz w:val="20"/>
                <w:szCs w:val="20"/>
              </w:rPr>
              <w:t>:00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665AB8D5" w14:textId="7728D61E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Utkast kursuppgift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14:paraId="4171B57F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</w:tr>
      <w:tr w:rsidR="00DA5FE8" w:rsidRPr="0076190E" w14:paraId="0AB594CC" w14:textId="77777777" w:rsidTr="009751F5">
        <w:tc>
          <w:tcPr>
            <w:tcW w:w="375" w:type="dxa"/>
            <w:vMerge w:val="restart"/>
          </w:tcPr>
          <w:p w14:paraId="530E2793" w14:textId="729DA59D" w:rsidR="00DA5FE8" w:rsidRPr="0076190E" w:rsidRDefault="00DA5FE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vMerge w:val="restart"/>
          </w:tcPr>
          <w:p w14:paraId="2C07DBDB" w14:textId="06A7CADE" w:rsidR="00DA5FE8" w:rsidRPr="0076190E" w:rsidRDefault="00DA5FE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Tors</w:t>
            </w:r>
            <w:r w:rsidR="00BB65DE" w:rsidRPr="0076190E">
              <w:rPr>
                <w:sz w:val="20"/>
                <w:szCs w:val="20"/>
              </w:rPr>
              <w:t>dag</w:t>
            </w:r>
            <w:r w:rsidRPr="0076190E">
              <w:rPr>
                <w:sz w:val="20"/>
                <w:szCs w:val="20"/>
              </w:rPr>
              <w:t xml:space="preserve"> </w:t>
            </w:r>
          </w:p>
          <w:p w14:paraId="740414C1" w14:textId="11299FE8" w:rsidR="00DA5FE8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25</w:t>
            </w:r>
            <w:r w:rsidR="00DA5FE8" w:rsidRPr="0076190E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714" w:type="dxa"/>
          </w:tcPr>
          <w:p w14:paraId="5B9D3615" w14:textId="2B60179C" w:rsidR="00DA5FE8" w:rsidRPr="0076190E" w:rsidRDefault="00DA5FE8" w:rsidP="00DA5FE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Verkstad</w:t>
            </w:r>
            <w:r w:rsidR="00FE5554" w:rsidRPr="0076190E">
              <w:rPr>
                <w:sz w:val="20"/>
                <w:szCs w:val="20"/>
              </w:rPr>
              <w:t xml:space="preserve">: Lärandemål, regler och </w:t>
            </w:r>
            <w:r w:rsidRPr="0076190E">
              <w:rPr>
                <w:sz w:val="20"/>
                <w:szCs w:val="20"/>
              </w:rPr>
              <w:t>helheten.</w:t>
            </w:r>
          </w:p>
        </w:tc>
        <w:tc>
          <w:tcPr>
            <w:tcW w:w="2379" w:type="dxa"/>
            <w:vMerge w:val="restart"/>
          </w:tcPr>
          <w:p w14:paraId="3930BB24" w14:textId="06E0E717" w:rsidR="00DA5FE8" w:rsidRPr="0076190E" w:rsidRDefault="00DA5FE8">
            <w:pPr>
              <w:rPr>
                <w:color w:val="FF0000"/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Genomgång inför slutseminariet. Kursplan och PM skall i princip vara klara.</w:t>
            </w:r>
          </w:p>
        </w:tc>
        <w:tc>
          <w:tcPr>
            <w:tcW w:w="2803" w:type="dxa"/>
          </w:tcPr>
          <w:p w14:paraId="1D88230E" w14:textId="77777777" w:rsidR="00DA5FE8" w:rsidRPr="0076190E" w:rsidRDefault="00DA5FE8">
            <w:pPr>
              <w:rPr>
                <w:sz w:val="20"/>
                <w:szCs w:val="20"/>
              </w:rPr>
            </w:pPr>
          </w:p>
        </w:tc>
      </w:tr>
      <w:tr w:rsidR="00DA5FE8" w:rsidRPr="0076190E" w14:paraId="7EDF0E8B" w14:textId="77777777" w:rsidTr="009751F5">
        <w:tc>
          <w:tcPr>
            <w:tcW w:w="375" w:type="dxa"/>
            <w:vMerge/>
          </w:tcPr>
          <w:p w14:paraId="66D00F87" w14:textId="77777777" w:rsidR="00DA5FE8" w:rsidRPr="0076190E" w:rsidRDefault="00DA5FE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14:paraId="0A0B07B2" w14:textId="61111143" w:rsidR="00DA5FE8" w:rsidRPr="0076190E" w:rsidRDefault="00DA5FE8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14:paraId="6432E089" w14:textId="794A1882" w:rsidR="00DA5FE8" w:rsidRPr="0076190E" w:rsidRDefault="00DA5FE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Lärandemålstyrd undervisning och konstruktiv länkning i ett kritiskt perspektiv</w:t>
            </w:r>
          </w:p>
        </w:tc>
        <w:tc>
          <w:tcPr>
            <w:tcW w:w="2379" w:type="dxa"/>
            <w:vMerge/>
          </w:tcPr>
          <w:p w14:paraId="0EDCD80E" w14:textId="77777777" w:rsidR="00DA5FE8" w:rsidRPr="0076190E" w:rsidRDefault="00DA5FE8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495938A6" w14:textId="77777777" w:rsidR="00DA5FE8" w:rsidRPr="0076190E" w:rsidRDefault="00DA5FE8">
            <w:pPr>
              <w:rPr>
                <w:sz w:val="20"/>
                <w:szCs w:val="20"/>
              </w:rPr>
            </w:pPr>
          </w:p>
        </w:tc>
      </w:tr>
      <w:tr w:rsidR="001840D8" w:rsidRPr="0076190E" w14:paraId="7AF0D1EB" w14:textId="77777777" w:rsidTr="0076190E">
        <w:tc>
          <w:tcPr>
            <w:tcW w:w="375" w:type="dxa"/>
            <w:shd w:val="clear" w:color="auto" w:fill="FFF2CC" w:themeFill="accent4" w:themeFillTint="33"/>
          </w:tcPr>
          <w:p w14:paraId="6925E665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14:paraId="4A2C61C0" w14:textId="7358E6FC" w:rsidR="001840D8" w:rsidRPr="0076190E" w:rsidRDefault="009751F5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To </w:t>
            </w:r>
            <w:r w:rsidR="0076190E">
              <w:rPr>
                <w:sz w:val="20"/>
                <w:szCs w:val="20"/>
              </w:rPr>
              <w:t>9 maj</w:t>
            </w:r>
          </w:p>
        </w:tc>
        <w:tc>
          <w:tcPr>
            <w:tcW w:w="2714" w:type="dxa"/>
            <w:shd w:val="clear" w:color="auto" w:fill="FFF2CC" w:themeFill="accent4" w:themeFillTint="33"/>
          </w:tcPr>
          <w:p w14:paraId="23AED672" w14:textId="3DFA5EDD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Deadline 16:00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0565A923" w14:textId="74AB377A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Kursuppgiften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14:paraId="28164F66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</w:tr>
      <w:tr w:rsidR="000100C2" w:rsidRPr="0076190E" w14:paraId="04C9019E" w14:textId="77777777" w:rsidTr="0076190E">
        <w:tc>
          <w:tcPr>
            <w:tcW w:w="375" w:type="dxa"/>
            <w:vMerge w:val="restart"/>
            <w:shd w:val="clear" w:color="auto" w:fill="auto"/>
          </w:tcPr>
          <w:p w14:paraId="42095523" w14:textId="24E77564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5734CB6E" w14:textId="465B953A" w:rsidR="00680163" w:rsidRPr="0076190E" w:rsidRDefault="00AE3773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Tors</w:t>
            </w:r>
            <w:r w:rsidR="00BB65DE" w:rsidRPr="0076190E">
              <w:rPr>
                <w:sz w:val="20"/>
                <w:szCs w:val="20"/>
              </w:rPr>
              <w:t>dag</w:t>
            </w:r>
          </w:p>
          <w:p w14:paraId="6CDD7521" w14:textId="72CAE34D" w:rsidR="000100C2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16</w:t>
            </w:r>
            <w:r w:rsidR="00680163" w:rsidRPr="0076190E">
              <w:rPr>
                <w:sz w:val="20"/>
                <w:szCs w:val="20"/>
              </w:rPr>
              <w:t xml:space="preserve"> </w:t>
            </w:r>
            <w:r w:rsidR="00AE3773" w:rsidRPr="0076190E">
              <w:rPr>
                <w:sz w:val="20"/>
                <w:szCs w:val="20"/>
              </w:rPr>
              <w:t>maj</w:t>
            </w:r>
          </w:p>
        </w:tc>
        <w:tc>
          <w:tcPr>
            <w:tcW w:w="2714" w:type="dxa"/>
            <w:shd w:val="clear" w:color="auto" w:fill="auto"/>
          </w:tcPr>
          <w:p w14:paraId="06E3572C" w14:textId="7289422B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EXAMINATION: Slutseminarier kring egna arbeten</w:t>
            </w:r>
          </w:p>
        </w:tc>
        <w:tc>
          <w:tcPr>
            <w:tcW w:w="2379" w:type="dxa"/>
            <w:shd w:val="clear" w:color="auto" w:fill="auto"/>
          </w:tcPr>
          <w:p w14:paraId="5A93E0EA" w14:textId="77777777" w:rsidR="000100C2" w:rsidRPr="0076190E" w:rsidRDefault="000100C2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7628581B" w14:textId="77777777" w:rsidR="000100C2" w:rsidRPr="0076190E" w:rsidRDefault="000100C2">
            <w:pPr>
              <w:rPr>
                <w:sz w:val="20"/>
                <w:szCs w:val="20"/>
              </w:rPr>
            </w:pPr>
          </w:p>
        </w:tc>
      </w:tr>
      <w:tr w:rsidR="000100C2" w:rsidRPr="0076190E" w14:paraId="54EB68B9" w14:textId="77777777" w:rsidTr="0076190E">
        <w:tc>
          <w:tcPr>
            <w:tcW w:w="375" w:type="dxa"/>
            <w:vMerge/>
            <w:shd w:val="clear" w:color="auto" w:fill="auto"/>
          </w:tcPr>
          <w:p w14:paraId="453A7236" w14:textId="77777777" w:rsidR="000100C2" w:rsidRPr="0076190E" w:rsidRDefault="000100C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61495A25" w14:textId="7B13E4B8" w:rsidR="000100C2" w:rsidRPr="0076190E" w:rsidRDefault="000100C2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56141A80" w14:textId="16BC5F03" w:rsidR="000100C2" w:rsidRPr="0076190E" w:rsidRDefault="000100C2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Muntlig kursutvärdering</w:t>
            </w:r>
          </w:p>
        </w:tc>
        <w:tc>
          <w:tcPr>
            <w:tcW w:w="2379" w:type="dxa"/>
            <w:shd w:val="clear" w:color="auto" w:fill="auto"/>
          </w:tcPr>
          <w:p w14:paraId="5C499144" w14:textId="77777777" w:rsidR="000100C2" w:rsidRPr="0076190E" w:rsidRDefault="000100C2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0D56C5B5" w14:textId="77777777" w:rsidR="000100C2" w:rsidRPr="0076190E" w:rsidRDefault="000100C2">
            <w:pPr>
              <w:rPr>
                <w:sz w:val="20"/>
                <w:szCs w:val="20"/>
              </w:rPr>
            </w:pPr>
          </w:p>
        </w:tc>
      </w:tr>
      <w:tr w:rsidR="000100C2" w:rsidRPr="0076190E" w14:paraId="5C24A3E6" w14:textId="77777777" w:rsidTr="0076190E">
        <w:tc>
          <w:tcPr>
            <w:tcW w:w="375" w:type="dxa"/>
            <w:shd w:val="clear" w:color="auto" w:fill="FFF2CC" w:themeFill="accent4" w:themeFillTint="33"/>
          </w:tcPr>
          <w:p w14:paraId="1BB2F302" w14:textId="77777777" w:rsidR="001840D8" w:rsidRPr="0076190E" w:rsidRDefault="001840D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14:paraId="6BF4C203" w14:textId="34A23EB8" w:rsidR="001840D8" w:rsidRPr="0076190E" w:rsidRDefault="00BB65DE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 xml:space="preserve">Må 27 </w:t>
            </w:r>
            <w:r w:rsidR="003D7F4D" w:rsidRPr="0076190E">
              <w:rPr>
                <w:sz w:val="20"/>
                <w:szCs w:val="20"/>
              </w:rPr>
              <w:t>maj</w:t>
            </w:r>
          </w:p>
        </w:tc>
        <w:tc>
          <w:tcPr>
            <w:tcW w:w="2714" w:type="dxa"/>
            <w:shd w:val="clear" w:color="auto" w:fill="FFF2CC" w:themeFill="accent4" w:themeFillTint="33"/>
          </w:tcPr>
          <w:p w14:paraId="27C3CB47" w14:textId="33C4413D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Deadline 16:00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1D5A22B6" w14:textId="43A28B87" w:rsidR="001840D8" w:rsidRPr="0076190E" w:rsidRDefault="001840D8">
            <w:pPr>
              <w:rPr>
                <w:sz w:val="20"/>
                <w:szCs w:val="20"/>
              </w:rPr>
            </w:pPr>
            <w:r w:rsidRPr="0076190E">
              <w:rPr>
                <w:sz w:val="20"/>
                <w:szCs w:val="20"/>
              </w:rPr>
              <w:t>Reviderad uppgift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14:paraId="25F25146" w14:textId="77777777" w:rsidR="000100C2" w:rsidRPr="0076190E" w:rsidRDefault="000100C2">
            <w:pPr>
              <w:rPr>
                <w:sz w:val="20"/>
                <w:szCs w:val="20"/>
              </w:rPr>
            </w:pPr>
          </w:p>
        </w:tc>
      </w:tr>
    </w:tbl>
    <w:p w14:paraId="770A3CF1" w14:textId="77777777" w:rsidR="001D7ED9" w:rsidRDefault="001D7ED9" w:rsidP="0076190E"/>
    <w:sectPr w:rsidR="001D7ED9" w:rsidSect="00933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73403"/>
    <w:multiLevelType w:val="hybridMultilevel"/>
    <w:tmpl w:val="383CCB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1282D"/>
    <w:multiLevelType w:val="hybridMultilevel"/>
    <w:tmpl w:val="1FBA91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21BA1"/>
    <w:multiLevelType w:val="hybridMultilevel"/>
    <w:tmpl w:val="C97E9846"/>
    <w:lvl w:ilvl="0" w:tplc="4CF26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01"/>
    <w:rsid w:val="000100C2"/>
    <w:rsid w:val="000110B2"/>
    <w:rsid w:val="00077F98"/>
    <w:rsid w:val="00141A04"/>
    <w:rsid w:val="001840D8"/>
    <w:rsid w:val="001D7ED9"/>
    <w:rsid w:val="002A656B"/>
    <w:rsid w:val="002F625D"/>
    <w:rsid w:val="00341580"/>
    <w:rsid w:val="003512F1"/>
    <w:rsid w:val="00364406"/>
    <w:rsid w:val="003C5F59"/>
    <w:rsid w:val="003D7F4D"/>
    <w:rsid w:val="00400EE5"/>
    <w:rsid w:val="00470302"/>
    <w:rsid w:val="00481CC8"/>
    <w:rsid w:val="004E01EA"/>
    <w:rsid w:val="00526F93"/>
    <w:rsid w:val="00586B56"/>
    <w:rsid w:val="006468CF"/>
    <w:rsid w:val="0065130E"/>
    <w:rsid w:val="00680163"/>
    <w:rsid w:val="006E5145"/>
    <w:rsid w:val="00731503"/>
    <w:rsid w:val="0076190E"/>
    <w:rsid w:val="0080533C"/>
    <w:rsid w:val="0081124E"/>
    <w:rsid w:val="00817EEE"/>
    <w:rsid w:val="00882728"/>
    <w:rsid w:val="008A6755"/>
    <w:rsid w:val="008E7512"/>
    <w:rsid w:val="00933500"/>
    <w:rsid w:val="009751F5"/>
    <w:rsid w:val="00A15B26"/>
    <w:rsid w:val="00A55543"/>
    <w:rsid w:val="00A559E6"/>
    <w:rsid w:val="00AD60AA"/>
    <w:rsid w:val="00AE0931"/>
    <w:rsid w:val="00AE3773"/>
    <w:rsid w:val="00B2196E"/>
    <w:rsid w:val="00B401D6"/>
    <w:rsid w:val="00BB65DE"/>
    <w:rsid w:val="00C07DDF"/>
    <w:rsid w:val="00C37F6C"/>
    <w:rsid w:val="00C775A6"/>
    <w:rsid w:val="00CC7D92"/>
    <w:rsid w:val="00CE180D"/>
    <w:rsid w:val="00D212AE"/>
    <w:rsid w:val="00DA5FE8"/>
    <w:rsid w:val="00E41EB4"/>
    <w:rsid w:val="00E448F7"/>
    <w:rsid w:val="00EF2D8F"/>
    <w:rsid w:val="00F11B1B"/>
    <w:rsid w:val="00F75901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648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3">
    <w:name w:val="heading 3"/>
    <w:basedOn w:val="Normal"/>
    <w:link w:val="Rubrik3Char"/>
    <w:autoRedefine/>
    <w:uiPriority w:val="9"/>
    <w:unhideWhenUsed/>
    <w:qFormat/>
    <w:rsid w:val="008E7512"/>
    <w:pPr>
      <w:spacing w:after="200" w:line="276" w:lineRule="auto"/>
      <w:outlineLvl w:val="2"/>
    </w:pPr>
    <w:rPr>
      <w:rFonts w:asciiTheme="majorHAnsi" w:hAnsiTheme="majorHAnsi"/>
      <w:b/>
      <w:color w:val="000000" w:themeColor="text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E7512"/>
    <w:rPr>
      <w:rFonts w:asciiTheme="majorHAnsi" w:hAnsiTheme="majorHAnsi"/>
      <w:b/>
      <w:color w:val="000000" w:themeColor="text1"/>
    </w:rPr>
  </w:style>
  <w:style w:type="table" w:styleId="Tabellrutnt">
    <w:name w:val="Table Grid"/>
    <w:basedOn w:val="Normaltabell"/>
    <w:uiPriority w:val="39"/>
    <w:rsid w:val="00F7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Persson</dc:creator>
  <cp:keywords/>
  <dc:description/>
  <cp:lastModifiedBy>Mats Persson</cp:lastModifiedBy>
  <cp:revision>3</cp:revision>
  <cp:lastPrinted>2017-01-19T12:20:00Z</cp:lastPrinted>
  <dcterms:created xsi:type="dcterms:W3CDTF">2019-01-22T20:00:00Z</dcterms:created>
  <dcterms:modified xsi:type="dcterms:W3CDTF">2019-01-22T20:26:00Z</dcterms:modified>
</cp:coreProperties>
</file>